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166C6" w14:textId="6ED5ED3F" w:rsidR="0042588E" w:rsidRPr="0042588E" w:rsidRDefault="009A7331" w:rsidP="004B02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Toxic </w:t>
      </w:r>
      <w:r w:rsidR="00012972">
        <w:rPr>
          <w:b/>
          <w:sz w:val="32"/>
          <w:szCs w:val="32"/>
        </w:rPr>
        <w:t>Avengers Project Checklist</w:t>
      </w:r>
    </w:p>
    <w:tbl>
      <w:tblPr>
        <w:tblW w:w="12521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1035"/>
        <w:gridCol w:w="2520"/>
        <w:gridCol w:w="8966"/>
      </w:tblGrid>
      <w:tr w:rsidR="00012972" w:rsidRPr="00A95EDF" w14:paraId="59069549" w14:textId="77777777" w:rsidTr="00D91825">
        <w:trPr>
          <w:trHeight w:val="6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0F3CA376" w14:textId="4AAB8063" w:rsidR="00741DD0" w:rsidRPr="00A95EDF" w:rsidRDefault="00012972" w:rsidP="00741D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Done?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4E1028BF" w14:textId="4EB5B190" w:rsidR="00741DD0" w:rsidRPr="00A95EDF" w:rsidRDefault="00012972" w:rsidP="00FC7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Project Component</w:t>
            </w:r>
          </w:p>
        </w:tc>
        <w:tc>
          <w:tcPr>
            <w:tcW w:w="8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17C1DEF" w14:textId="4D9B2C2C" w:rsidR="00741DD0" w:rsidRPr="00A95EDF" w:rsidRDefault="00012972" w:rsidP="00FC7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Guidance</w:t>
            </w:r>
          </w:p>
        </w:tc>
      </w:tr>
      <w:tr w:rsidR="00012972" w:rsidRPr="00A95EDF" w14:paraId="4503E61A" w14:textId="77777777" w:rsidTr="00D91825">
        <w:trPr>
          <w:trHeight w:val="1205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54443" w14:textId="2ABD5E5D" w:rsidR="00741DD0" w:rsidRPr="00A95EDF" w:rsidRDefault="00741DD0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C356" w14:textId="4C54FC72" w:rsidR="00741DD0" w:rsidRPr="00B82CED" w:rsidRDefault="00741DD0" w:rsidP="00FC70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2CED"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  <w:r w:rsidR="00D91825" w:rsidRPr="00B82CED">
              <w:rPr>
                <w:rFonts w:ascii="Calibri" w:eastAsia="Times New Roman" w:hAnsi="Calibri" w:cs="Calibri"/>
                <w:b/>
                <w:color w:val="000000"/>
              </w:rPr>
              <w:t xml:space="preserve"> and Power Point</w:t>
            </w:r>
          </w:p>
          <w:p w14:paraId="6B1BF355" w14:textId="77777777" w:rsidR="00D91825" w:rsidRDefault="00D91825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Who’s Job is this?</w:t>
            </w:r>
          </w:p>
          <w:p w14:paraId="2A52FA31" w14:textId="77777777" w:rsidR="00D91825" w:rsidRDefault="00D91825" w:rsidP="00D91825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1E87424" w14:textId="14506413" w:rsidR="00D91825" w:rsidRPr="00A95EDF" w:rsidRDefault="00D91825" w:rsidP="00FC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4C97" w14:textId="1938C723" w:rsidR="00741DD0" w:rsidRPr="00012972" w:rsidRDefault="00012972" w:rsidP="00A95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1825">
              <w:rPr>
                <w:rFonts w:ascii="Calibri" w:eastAsia="Times New Roman" w:hAnsi="Calibri" w:cs="Calibri"/>
                <w:color w:val="000000"/>
              </w:rPr>
              <w:t>Make a fun title</w:t>
            </w:r>
            <w:r w:rsidR="00D91825" w:rsidRPr="00D91825">
              <w:rPr>
                <w:rFonts w:ascii="Calibri" w:eastAsia="Times New Roman" w:hAnsi="Calibri" w:cs="Calibri"/>
                <w:color w:val="000000"/>
              </w:rPr>
              <w:t>! Make a power point</w:t>
            </w:r>
            <w:r w:rsidR="00D91825">
              <w:rPr>
                <w:rFonts w:ascii="Calibri" w:eastAsia="Times New Roman" w:hAnsi="Calibri" w:cs="Calibri"/>
                <w:b/>
                <w:color w:val="000000"/>
              </w:rPr>
              <w:t xml:space="preserve"> following the outline on the next page.</w:t>
            </w:r>
          </w:p>
        </w:tc>
      </w:tr>
      <w:tr w:rsidR="00012972" w:rsidRPr="00A95EDF" w14:paraId="7A450488" w14:textId="77777777" w:rsidTr="00D91825">
        <w:trPr>
          <w:trHeight w:val="1097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A357" w14:textId="7D0D0C83" w:rsidR="00741DD0" w:rsidRPr="00A95EDF" w:rsidRDefault="00741DD0" w:rsidP="00A95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A1113" w14:textId="2C89DAC2" w:rsidR="00D91825" w:rsidRPr="00B82CED" w:rsidRDefault="00741DD0" w:rsidP="00B82C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2CED">
              <w:rPr>
                <w:rFonts w:ascii="Calibri" w:eastAsia="Times New Roman" w:hAnsi="Calibri" w:cs="Calibri"/>
                <w:b/>
                <w:color w:val="000000"/>
              </w:rPr>
              <w:t>Research Question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0940" w14:textId="2261752A" w:rsidR="00741DD0" w:rsidRPr="00D91825" w:rsidRDefault="00D91825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825">
              <w:rPr>
                <w:rFonts w:ascii="Calibri" w:eastAsia="Times New Roman" w:hAnsi="Calibri" w:cs="Calibri"/>
                <w:color w:val="000000"/>
              </w:rPr>
              <w:t xml:space="preserve">Make sure your research question has </w:t>
            </w:r>
            <w:r w:rsidRPr="00D91825">
              <w:rPr>
                <w:rFonts w:ascii="Calibri" w:eastAsia="Times New Roman" w:hAnsi="Calibri" w:cs="Calibri"/>
                <w:b/>
                <w:color w:val="000000"/>
              </w:rPr>
              <w:t>one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1825">
              <w:rPr>
                <w:rFonts w:ascii="Calibri" w:eastAsia="Times New Roman" w:hAnsi="Calibri" w:cs="Calibri"/>
                <w:b/>
                <w:color w:val="000000"/>
              </w:rPr>
              <w:t>demographic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D91825">
              <w:rPr>
                <w:rFonts w:ascii="Calibri" w:eastAsia="Times New Roman" w:hAnsi="Calibri" w:cs="Calibri"/>
                <w:b/>
                <w:color w:val="000000"/>
              </w:rPr>
              <w:t>one toxic waste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factor in it. For example, “are there more toxic waste sites next to neighborhoods with a higher percentage of rental properties?”</w:t>
            </w:r>
          </w:p>
        </w:tc>
      </w:tr>
      <w:tr w:rsidR="00012972" w:rsidRPr="00A95EDF" w14:paraId="3010B6E5" w14:textId="77777777" w:rsidTr="00D91825">
        <w:trPr>
          <w:trHeight w:val="1682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CBCD71" w14:textId="77777777" w:rsidR="00741DD0" w:rsidRDefault="00741DD0" w:rsidP="00A95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E021A04" w14:textId="77777777" w:rsidR="00741DD0" w:rsidRPr="00A95EDF" w:rsidRDefault="00741DD0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EBA8E7" w14:textId="77777777" w:rsidR="00741DD0" w:rsidRPr="00B82CED" w:rsidRDefault="00012972" w:rsidP="00BF70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2CED">
              <w:rPr>
                <w:rFonts w:ascii="Calibri" w:eastAsia="Times New Roman" w:hAnsi="Calibri" w:cs="Calibri"/>
                <w:b/>
                <w:color w:val="000000"/>
              </w:rPr>
              <w:t>Data</w:t>
            </w:r>
          </w:p>
          <w:p w14:paraId="25BB4C35" w14:textId="77777777" w:rsidR="00D91825" w:rsidRDefault="00D91825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Who’s Job is this?</w:t>
            </w:r>
          </w:p>
          <w:p w14:paraId="1D676021" w14:textId="77777777" w:rsidR="00D91825" w:rsidRDefault="00D91825" w:rsidP="00D91825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E94D69F" w14:textId="77777777" w:rsidR="005B6AF9" w:rsidRDefault="005B6AF9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3CD8A5" w14:textId="77777777" w:rsidR="00D91825" w:rsidRDefault="00D91825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Who’s Job is this?</w:t>
            </w:r>
          </w:p>
          <w:p w14:paraId="77501239" w14:textId="77777777" w:rsidR="00D91825" w:rsidRDefault="00D91825" w:rsidP="00D91825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1ACF554" w14:textId="55D7FE34" w:rsidR="00D91825" w:rsidRPr="00A95EDF" w:rsidRDefault="00D91825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B13C4" w14:textId="77777777" w:rsidR="00741DD0" w:rsidRPr="00012972" w:rsidRDefault="00741DD0" w:rsidP="00741D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12972">
              <w:rPr>
                <w:rFonts w:ascii="Calibri" w:eastAsia="Times New Roman" w:hAnsi="Calibri" w:cs="Calibri"/>
                <w:b/>
                <w:color w:val="000000"/>
              </w:rPr>
              <w:t xml:space="preserve">Which data did you use to answer the question? </w:t>
            </w:r>
          </w:p>
          <w:p w14:paraId="6AA20B32" w14:textId="77777777" w:rsidR="00741DD0" w:rsidRDefault="00741DD0" w:rsidP="007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5945F05" w14:textId="6DEF5290" w:rsidR="00741DD0" w:rsidRDefault="005B6AF9" w:rsidP="007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You will need to define the</w:t>
            </w:r>
            <w:r w:rsidR="00741D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1DD0" w:rsidRPr="00741DD0">
              <w:rPr>
                <w:rFonts w:ascii="Calibri" w:eastAsia="Times New Roman" w:hAnsi="Calibri" w:cs="Calibri"/>
                <w:b/>
                <w:color w:val="000000"/>
              </w:rPr>
              <w:t>types of toxic</w:t>
            </w:r>
            <w:r w:rsidR="00741DD0">
              <w:rPr>
                <w:rFonts w:ascii="Calibri" w:eastAsia="Times New Roman" w:hAnsi="Calibri" w:cs="Calibri"/>
                <w:color w:val="000000"/>
              </w:rPr>
              <w:t xml:space="preserve"> sites you looked at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741DD0">
              <w:rPr>
                <w:rFonts w:ascii="Calibri" w:eastAsia="Times New Roman" w:hAnsi="Calibri" w:cs="Calibri"/>
                <w:color w:val="000000"/>
              </w:rPr>
              <w:t xml:space="preserve">This will require </w:t>
            </w:r>
            <w:r w:rsidR="00741DD0" w:rsidRPr="005B6AF9">
              <w:rPr>
                <w:rFonts w:ascii="Calibri" w:eastAsia="Times New Roman" w:hAnsi="Calibri" w:cs="Calibri"/>
                <w:b/>
                <w:color w:val="000000"/>
              </w:rPr>
              <w:t>outside research</w:t>
            </w:r>
            <w:r w:rsidR="00741DD0">
              <w:rPr>
                <w:rFonts w:ascii="Calibri" w:eastAsia="Times New Roman" w:hAnsi="Calibri" w:cs="Calibri"/>
                <w:color w:val="000000"/>
              </w:rPr>
              <w:t xml:space="preserve"> on what an air emissions (AFS) site actually means.</w:t>
            </w:r>
          </w:p>
          <w:p w14:paraId="080E3C34" w14:textId="77777777" w:rsidR="00741DD0" w:rsidRDefault="00741DD0" w:rsidP="007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34C643F" w14:textId="1A5CC4EE" w:rsidR="00741DD0" w:rsidRPr="00A95EDF" w:rsidRDefault="005B6AF9" w:rsidP="005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Define the</w:t>
            </w:r>
            <w:r w:rsidR="00741D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1DD0" w:rsidRPr="00741DD0">
              <w:rPr>
                <w:rFonts w:ascii="Calibri" w:eastAsia="Times New Roman" w:hAnsi="Calibri" w:cs="Calibri"/>
                <w:b/>
                <w:color w:val="000000"/>
              </w:rPr>
              <w:t>demographic data</w:t>
            </w:r>
            <w:r w:rsidR="00741DD0">
              <w:rPr>
                <w:rFonts w:ascii="Calibri" w:eastAsia="Times New Roman" w:hAnsi="Calibri" w:cs="Calibri"/>
                <w:color w:val="000000"/>
              </w:rPr>
              <w:t xml:space="preserve"> you used to answer the questions.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What </w:t>
            </w:r>
          </w:p>
        </w:tc>
      </w:tr>
      <w:tr w:rsidR="00012972" w:rsidRPr="00A95EDF" w14:paraId="4D26E62C" w14:textId="77777777" w:rsidTr="00D91825">
        <w:trPr>
          <w:trHeight w:val="116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DD7E" w14:textId="77777777" w:rsidR="00741DD0" w:rsidRPr="002E5071" w:rsidRDefault="00741DD0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864A" w14:textId="77777777" w:rsidR="00741DD0" w:rsidRPr="00B82CED" w:rsidRDefault="00012972" w:rsidP="00A95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2CED">
              <w:rPr>
                <w:rFonts w:ascii="Calibri" w:eastAsia="Times New Roman" w:hAnsi="Calibri" w:cs="Calibri"/>
                <w:b/>
                <w:color w:val="000000"/>
              </w:rPr>
              <w:t>Methods</w:t>
            </w:r>
          </w:p>
          <w:p w14:paraId="3EFA806E" w14:textId="77777777" w:rsidR="005B6AF9" w:rsidRDefault="005B6AF9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9A9BE44" w14:textId="77777777" w:rsidR="00D91825" w:rsidRDefault="00D91825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Who’s Job is this?</w:t>
            </w:r>
          </w:p>
          <w:p w14:paraId="2FF525E6" w14:textId="77777777" w:rsidR="00D91825" w:rsidRDefault="00D91825" w:rsidP="00D91825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DC218FE" w14:textId="6ABBB14F" w:rsidR="00D91825" w:rsidRDefault="00D91825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A988" w14:textId="628CCCAC" w:rsidR="00741DD0" w:rsidRDefault="00012972" w:rsidP="005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</w:t>
            </w:r>
            <w:r w:rsidRPr="00741DD0">
              <w:rPr>
                <w:rFonts w:ascii="Calibri" w:eastAsia="Times New Roman" w:hAnsi="Calibri" w:cs="Calibri"/>
                <w:b/>
                <w:color w:val="000000"/>
              </w:rPr>
              <w:t xml:space="preserve">ow </w:t>
            </w:r>
            <w:r w:rsidR="005B6AF9">
              <w:rPr>
                <w:rFonts w:ascii="Calibri" w:eastAsia="Times New Roman" w:hAnsi="Calibri" w:cs="Calibri"/>
                <w:b/>
                <w:color w:val="000000"/>
              </w:rPr>
              <w:t>are you going to</w:t>
            </w:r>
            <w:r w:rsidRPr="00741DD0">
              <w:rPr>
                <w:rFonts w:ascii="Calibri" w:eastAsia="Times New Roman" w:hAnsi="Calibri" w:cs="Calibri"/>
                <w:b/>
                <w:color w:val="000000"/>
              </w:rPr>
              <w:t xml:space="preserve"> analyze your data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? </w:t>
            </w:r>
            <w:r w:rsidR="005B6AF9">
              <w:rPr>
                <w:rFonts w:ascii="Calibri" w:eastAsia="Times New Roman" w:hAnsi="Calibri" w:cs="Calibri"/>
                <w:color w:val="000000"/>
              </w:rPr>
              <w:br/>
            </w:r>
            <w:r w:rsidR="005B6AF9">
              <w:rPr>
                <w:rFonts w:ascii="Calibri" w:eastAsia="Times New Roman" w:hAnsi="Calibri" w:cs="Calibri"/>
                <w:color w:val="000000"/>
              </w:rPr>
              <w:br/>
              <w:t xml:space="preserve">Options include comparing the maps for each type of data, using </w:t>
            </w:r>
            <w:r w:rsidR="00D91825">
              <w:rPr>
                <w:rFonts w:ascii="Calibri" w:eastAsia="Times New Roman" w:hAnsi="Calibri" w:cs="Calibri"/>
                <w:color w:val="000000"/>
              </w:rPr>
              <w:t>the numbers or percentages that each color on the map represents</w:t>
            </w:r>
            <w:r w:rsidR="005B6AF9">
              <w:rPr>
                <w:rFonts w:ascii="Calibri" w:eastAsia="Times New Roman" w:hAnsi="Calibri" w:cs="Calibri"/>
                <w:color w:val="000000"/>
              </w:rPr>
              <w:t xml:space="preserve">, or mapping out how close the toxic waste sites are to something. </w:t>
            </w:r>
          </w:p>
        </w:tc>
      </w:tr>
      <w:tr w:rsidR="00012972" w:rsidRPr="00A95EDF" w14:paraId="514213CE" w14:textId="77777777" w:rsidTr="00D91825">
        <w:trPr>
          <w:trHeight w:val="34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FD0D" w14:textId="69B2574E" w:rsidR="00012972" w:rsidRPr="002E5071" w:rsidRDefault="00012972" w:rsidP="00A95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A330" w14:textId="77777777" w:rsidR="00D91825" w:rsidRPr="00B82CED" w:rsidRDefault="00012972" w:rsidP="00D918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2CED">
              <w:rPr>
                <w:rFonts w:ascii="Calibri" w:eastAsia="Times New Roman" w:hAnsi="Calibri" w:cs="Calibri"/>
                <w:b/>
                <w:color w:val="000000"/>
              </w:rPr>
              <w:t>Results</w:t>
            </w:r>
          </w:p>
          <w:p w14:paraId="0D6E8788" w14:textId="77777777" w:rsidR="00D91825" w:rsidRDefault="00D91825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Who’s Job is this?</w:t>
            </w:r>
          </w:p>
          <w:p w14:paraId="6452255A" w14:textId="77777777" w:rsidR="00D91825" w:rsidRDefault="00D91825" w:rsidP="00D91825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8F0B81C" w14:textId="01ED7357" w:rsidR="00D91825" w:rsidRDefault="00D91825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2FE2" w14:textId="77777777" w:rsidR="00012972" w:rsidRP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12972">
              <w:rPr>
                <w:rFonts w:ascii="Calibri" w:eastAsia="Times New Roman" w:hAnsi="Calibri" w:cs="Calibri"/>
                <w:b/>
                <w:color w:val="000000"/>
              </w:rPr>
              <w:t xml:space="preserve">What is the answer to your question? </w:t>
            </w:r>
          </w:p>
          <w:p w14:paraId="642DB6DC" w14:textId="77777777" w:rsid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5D3E297" w14:textId="5C2E15C3" w:rsidR="00012972" w:rsidRDefault="00012972" w:rsidP="00A9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Pictures, tables, or figures to help the class understand your results.</w:t>
            </w:r>
            <w:r w:rsidR="00D91825">
              <w:rPr>
                <w:rFonts w:ascii="Calibri" w:eastAsia="Times New Roman" w:hAnsi="Calibri" w:cs="Calibri"/>
                <w:color w:val="000000"/>
              </w:rPr>
              <w:t xml:space="preserve"> For the results, </w:t>
            </w:r>
            <w:r w:rsidR="00D91825" w:rsidRPr="00D91825">
              <w:rPr>
                <w:rFonts w:ascii="Calibri" w:eastAsia="Times New Roman" w:hAnsi="Calibri" w:cs="Calibri"/>
                <w:b/>
                <w:color w:val="000000"/>
              </w:rPr>
              <w:t>get creative</w:t>
            </w:r>
            <w:r w:rsidR="00D91825">
              <w:rPr>
                <w:rFonts w:ascii="Calibri" w:eastAsia="Times New Roman" w:hAnsi="Calibri" w:cs="Calibri"/>
                <w:color w:val="000000"/>
              </w:rPr>
              <w:t>! How will you show your results?</w:t>
            </w:r>
          </w:p>
        </w:tc>
      </w:tr>
      <w:tr w:rsidR="00012972" w:rsidRPr="00A95EDF" w14:paraId="46E9D099" w14:textId="77777777" w:rsidTr="00D91825">
        <w:trPr>
          <w:trHeight w:val="34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6D72" w14:textId="77777777" w:rsidR="00012972" w:rsidRPr="002E5071" w:rsidRDefault="00012972" w:rsidP="00A95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483A" w14:textId="77777777" w:rsidR="00012972" w:rsidRPr="00B82CED" w:rsidRDefault="00012972" w:rsidP="00A95E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2CED">
              <w:rPr>
                <w:rFonts w:ascii="Calibri" w:eastAsia="Times New Roman" w:hAnsi="Calibri" w:cs="Calibri"/>
                <w:b/>
                <w:color w:val="000000"/>
              </w:rPr>
              <w:t>Conclusion</w:t>
            </w:r>
          </w:p>
          <w:p w14:paraId="64FE19A2" w14:textId="77777777" w:rsidR="00D91825" w:rsidRDefault="00D91825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Who’s Job is this?</w:t>
            </w:r>
          </w:p>
          <w:p w14:paraId="032A4641" w14:textId="77777777" w:rsidR="00D91825" w:rsidRDefault="00D91825" w:rsidP="00D91825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FE28F5E" w14:textId="3E6FE056" w:rsidR="00D91825" w:rsidRDefault="00D91825" w:rsidP="00D91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92E8" w14:textId="77777777" w:rsidR="00012972" w:rsidRDefault="00012972" w:rsidP="00A9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What c</w:t>
            </w:r>
            <w:r w:rsidRPr="00012972">
              <w:rPr>
                <w:rFonts w:ascii="Calibri" w:eastAsia="Times New Roman" w:hAnsi="Calibri" w:cs="Calibri"/>
                <w:b/>
                <w:color w:val="000000"/>
              </w:rPr>
              <w:t>onclusions can you draw from your research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? </w:t>
            </w:r>
          </w:p>
          <w:p w14:paraId="153FD42E" w14:textId="77777777" w:rsidR="005B6AF9" w:rsidRDefault="005B6AF9" w:rsidP="00A9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1A30AFF" w14:textId="4E0C062E" w:rsidR="005B6AF9" w:rsidRPr="005B6AF9" w:rsidRDefault="005B6AF9" w:rsidP="005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includes what you think the larger relationship is between the demographic and environmental factors that you researched.</w:t>
            </w:r>
          </w:p>
        </w:tc>
      </w:tr>
    </w:tbl>
    <w:p w14:paraId="6EFEAE22" w14:textId="44C221F6" w:rsidR="008E048E" w:rsidRDefault="00012972">
      <w:r>
        <w:lastRenderedPageBreak/>
        <w:tab/>
      </w:r>
    </w:p>
    <w:p w14:paraId="4C52C5CA" w14:textId="6134DB9C" w:rsidR="00741DD0" w:rsidRPr="00012972" w:rsidRDefault="00012972">
      <w:pPr>
        <w:rPr>
          <w:b/>
          <w:sz w:val="32"/>
          <w:szCs w:val="32"/>
        </w:rPr>
      </w:pPr>
      <w:r>
        <w:rPr>
          <w:b/>
          <w:sz w:val="32"/>
          <w:szCs w:val="32"/>
        </w:rPr>
        <w:t>Toxic Avengers Presentation Outline</w:t>
      </w:r>
    </w:p>
    <w:tbl>
      <w:tblPr>
        <w:tblW w:w="12521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1305"/>
        <w:gridCol w:w="1980"/>
        <w:gridCol w:w="9236"/>
      </w:tblGrid>
      <w:tr w:rsidR="00012972" w:rsidRPr="00A95EDF" w14:paraId="2D89595B" w14:textId="77777777" w:rsidTr="00D91825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8EF2A07" w14:textId="77777777" w:rsidR="00012972" w:rsidRPr="00A95EDF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Slide Number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0A2C51D2" w14:textId="77777777" w:rsidR="00012972" w:rsidRPr="00A95EDF" w:rsidRDefault="00012972" w:rsidP="0001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Slide Title</w:t>
            </w:r>
          </w:p>
        </w:tc>
        <w:tc>
          <w:tcPr>
            <w:tcW w:w="9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14BA1C1" w14:textId="77777777" w:rsidR="00012972" w:rsidRPr="00A95EDF" w:rsidRDefault="00012972" w:rsidP="0001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Content of Slide</w:t>
            </w:r>
          </w:p>
        </w:tc>
      </w:tr>
      <w:tr w:rsidR="00012972" w:rsidRPr="00A95EDF" w14:paraId="0CEA8A19" w14:textId="77777777" w:rsidTr="00D91825">
        <w:trPr>
          <w:trHeight w:val="120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5D5A6" w14:textId="77777777" w:rsid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7151EFC2" w14:textId="77777777" w:rsidR="00012972" w:rsidRPr="00A95EDF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  <w:p w14:paraId="6F67D6FE" w14:textId="77777777" w:rsidR="00012972" w:rsidRPr="00A95EDF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AF4D" w14:textId="77777777" w:rsidR="00012972" w:rsidRPr="00B82CED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2CED"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25DE" w14:textId="77777777" w:rsidR="00012972" w:rsidRP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12972">
              <w:rPr>
                <w:rFonts w:ascii="Calibri" w:eastAsia="Times New Roman" w:hAnsi="Calibri" w:cs="Calibri"/>
                <w:b/>
                <w:color w:val="000000"/>
              </w:rPr>
              <w:t>Title, group names, date</w:t>
            </w:r>
          </w:p>
        </w:tc>
      </w:tr>
      <w:tr w:rsidR="00012972" w:rsidRPr="00A95EDF" w14:paraId="14722C2F" w14:textId="77777777" w:rsidTr="00D91825">
        <w:trPr>
          <w:trHeight w:val="1097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08965" w14:textId="77777777" w:rsidR="00012972" w:rsidRPr="00A95EDF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B6E5" w14:textId="77777777" w:rsidR="00012972" w:rsidRPr="00B82CED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2CED">
              <w:rPr>
                <w:rFonts w:ascii="Calibri" w:eastAsia="Times New Roman" w:hAnsi="Calibri" w:cs="Calibri"/>
                <w:b/>
                <w:color w:val="000000"/>
              </w:rPr>
              <w:t>Research Question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2272" w14:textId="77777777" w:rsidR="00012972" w:rsidRP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12972">
              <w:rPr>
                <w:rFonts w:ascii="Calibri" w:eastAsia="Times New Roman" w:hAnsi="Calibri" w:cs="Calibri"/>
                <w:b/>
                <w:color w:val="000000"/>
              </w:rPr>
              <w:t>Group’s question(s)</w:t>
            </w:r>
          </w:p>
        </w:tc>
      </w:tr>
      <w:tr w:rsidR="00012972" w:rsidRPr="00A95EDF" w14:paraId="40517EA7" w14:textId="77777777" w:rsidTr="00D91825">
        <w:trPr>
          <w:trHeight w:val="1682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15C676" w14:textId="77777777" w:rsid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0D6B9056" w14:textId="77777777" w:rsid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  <w:p w14:paraId="728CE345" w14:textId="77777777" w:rsidR="00012972" w:rsidRPr="00A95EDF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F7B877" w14:textId="77777777" w:rsidR="00012972" w:rsidRPr="00B82CED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2CED">
              <w:rPr>
                <w:rFonts w:ascii="Calibri" w:eastAsia="Times New Roman" w:hAnsi="Calibri" w:cs="Calibri"/>
                <w:b/>
                <w:color w:val="000000"/>
              </w:rPr>
              <w:t>Methods and Data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C845F" w14:textId="7FCE5800" w:rsidR="00012972" w:rsidRPr="00012972" w:rsidRDefault="005B6AF9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Data and methods used to answer the question.</w:t>
            </w:r>
          </w:p>
          <w:p w14:paraId="591F13DE" w14:textId="77777777" w:rsid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849FFF2" w14:textId="538E485A" w:rsidR="00012972" w:rsidRDefault="00AC6954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Outline the </w:t>
            </w:r>
            <w:r w:rsidR="00012972" w:rsidRPr="00741DD0">
              <w:rPr>
                <w:rFonts w:ascii="Calibri" w:eastAsia="Times New Roman" w:hAnsi="Calibri" w:cs="Calibri"/>
                <w:b/>
                <w:color w:val="000000"/>
              </w:rPr>
              <w:t>types of toxic</w:t>
            </w:r>
            <w:r w:rsidR="00012972">
              <w:rPr>
                <w:rFonts w:ascii="Calibri" w:eastAsia="Times New Roman" w:hAnsi="Calibri" w:cs="Calibri"/>
                <w:color w:val="000000"/>
              </w:rPr>
              <w:t xml:space="preserve"> sites you looked at AND </w:t>
            </w:r>
            <w:r w:rsidR="00012972" w:rsidRPr="00741DD0">
              <w:rPr>
                <w:rFonts w:ascii="Calibri" w:eastAsia="Times New Roman" w:hAnsi="Calibri" w:cs="Calibri"/>
                <w:b/>
                <w:color w:val="000000"/>
              </w:rPr>
              <w:t>their definition</w:t>
            </w:r>
            <w:r w:rsidR="00012972">
              <w:rPr>
                <w:rFonts w:ascii="Calibri" w:eastAsia="Times New Roman" w:hAnsi="Calibri" w:cs="Calibri"/>
                <w:color w:val="000000"/>
              </w:rPr>
              <w:t xml:space="preserve">! </w:t>
            </w:r>
          </w:p>
          <w:p w14:paraId="69ECA7A6" w14:textId="77777777" w:rsid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6E8891C" w14:textId="4BDF9E52" w:rsidR="00012972" w:rsidRDefault="00AC6954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What </w:t>
            </w:r>
            <w:r w:rsidR="00012972" w:rsidRPr="00741DD0">
              <w:rPr>
                <w:rFonts w:ascii="Calibri" w:eastAsia="Times New Roman" w:hAnsi="Calibri" w:cs="Calibri"/>
                <w:b/>
                <w:color w:val="000000"/>
              </w:rPr>
              <w:t>demographic data</w:t>
            </w:r>
            <w:r w:rsidR="00012972">
              <w:rPr>
                <w:rFonts w:ascii="Calibri" w:eastAsia="Times New Roman" w:hAnsi="Calibri" w:cs="Calibri"/>
                <w:color w:val="000000"/>
              </w:rPr>
              <w:t xml:space="preserve"> you used to answer the questions. Define these terms as well.</w:t>
            </w:r>
          </w:p>
          <w:p w14:paraId="11E0D00A" w14:textId="77777777" w:rsid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899D371" w14:textId="3B54F3EF" w:rsidR="00012972" w:rsidRPr="00A95EDF" w:rsidRDefault="00012972" w:rsidP="00AC6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Finally, </w:t>
            </w:r>
            <w:r w:rsidRPr="00741DD0">
              <w:rPr>
                <w:rFonts w:ascii="Calibri" w:eastAsia="Times New Roman" w:hAnsi="Calibri" w:cs="Calibri"/>
                <w:b/>
                <w:color w:val="000000"/>
              </w:rPr>
              <w:t>how did you analyze your data</w:t>
            </w:r>
            <w:r w:rsidR="00AC6954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</w:tr>
      <w:tr w:rsidR="00012972" w:rsidRPr="00A95EDF" w14:paraId="7B35C8F5" w14:textId="77777777" w:rsidTr="00D91825">
        <w:trPr>
          <w:trHeight w:val="116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9607" w14:textId="77777777" w:rsid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  <w:p w14:paraId="40AC375A" w14:textId="77777777" w:rsidR="00012972" w:rsidRPr="002E5071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4300" w14:textId="77777777" w:rsidR="00012972" w:rsidRPr="00B82CED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2CED">
              <w:rPr>
                <w:rFonts w:ascii="Calibri" w:eastAsia="Times New Roman" w:hAnsi="Calibri" w:cs="Calibri"/>
                <w:b/>
                <w:color w:val="000000"/>
              </w:rPr>
              <w:t>Results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1F88" w14:textId="77777777" w:rsidR="00012972" w:rsidRP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12972">
              <w:rPr>
                <w:rFonts w:ascii="Calibri" w:eastAsia="Times New Roman" w:hAnsi="Calibri" w:cs="Calibri"/>
                <w:b/>
                <w:color w:val="000000"/>
              </w:rPr>
              <w:t xml:space="preserve">What is the answer to your question? </w:t>
            </w:r>
          </w:p>
          <w:p w14:paraId="5E9577A6" w14:textId="77777777" w:rsid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71C13F1" w14:textId="77777777" w:rsid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Pictures, tables, or figures to help the class understand your results.</w:t>
            </w:r>
          </w:p>
        </w:tc>
      </w:tr>
      <w:tr w:rsidR="00012972" w:rsidRPr="00A95EDF" w14:paraId="5A987ECE" w14:textId="77777777" w:rsidTr="00D91825">
        <w:trPr>
          <w:trHeight w:val="34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58FC" w14:textId="77777777" w:rsidR="00012972" w:rsidRPr="002E5071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B0AA" w14:textId="77777777" w:rsidR="00012972" w:rsidRPr="00B82CED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2CED">
              <w:rPr>
                <w:rFonts w:ascii="Calibri" w:eastAsia="Times New Roman" w:hAnsi="Calibri" w:cs="Calibri"/>
                <w:b/>
                <w:color w:val="000000"/>
              </w:rPr>
              <w:t>Conclusion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1990" w14:textId="77777777" w:rsidR="00012972" w:rsidRDefault="00012972" w:rsidP="0001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What c</w:t>
            </w:r>
            <w:r w:rsidRPr="00012972">
              <w:rPr>
                <w:rFonts w:ascii="Calibri" w:eastAsia="Times New Roman" w:hAnsi="Calibri" w:cs="Calibri"/>
                <w:b/>
                <w:color w:val="000000"/>
              </w:rPr>
              <w:t>onclusions can you draw from your research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? </w:t>
            </w:r>
            <w:bookmarkStart w:id="0" w:name="_GoBack"/>
            <w:bookmarkEnd w:id="0"/>
          </w:p>
        </w:tc>
      </w:tr>
    </w:tbl>
    <w:p w14:paraId="6265BC49" w14:textId="77777777" w:rsidR="00741DD0" w:rsidRDefault="00741DD0"/>
    <w:p w14:paraId="5B24C182" w14:textId="7D67A885" w:rsidR="00D91825" w:rsidRDefault="00D91825">
      <w:r>
        <w:t>Group Members: ________________  ___________________  ____________________  _____________________</w:t>
      </w:r>
    </w:p>
    <w:sectPr w:rsidR="00D91825" w:rsidSect="00A95E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DF"/>
    <w:rsid w:val="00012972"/>
    <w:rsid w:val="001D391B"/>
    <w:rsid w:val="00212B21"/>
    <w:rsid w:val="00287D4A"/>
    <w:rsid w:val="002E5071"/>
    <w:rsid w:val="0042588E"/>
    <w:rsid w:val="00497C2A"/>
    <w:rsid w:val="004B02BB"/>
    <w:rsid w:val="00530693"/>
    <w:rsid w:val="005B05B2"/>
    <w:rsid w:val="005B6AF9"/>
    <w:rsid w:val="00693D32"/>
    <w:rsid w:val="00741DD0"/>
    <w:rsid w:val="008E048E"/>
    <w:rsid w:val="009A7331"/>
    <w:rsid w:val="00A750BF"/>
    <w:rsid w:val="00A95EDF"/>
    <w:rsid w:val="00AC6954"/>
    <w:rsid w:val="00B44322"/>
    <w:rsid w:val="00B82CED"/>
    <w:rsid w:val="00BF7042"/>
    <w:rsid w:val="00C74294"/>
    <w:rsid w:val="00D91825"/>
    <w:rsid w:val="00DC0973"/>
    <w:rsid w:val="00E66475"/>
    <w:rsid w:val="00FB4F41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7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Unified School District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PVUSD</dc:creator>
  <cp:lastModifiedBy>Jenny Lovell</cp:lastModifiedBy>
  <cp:revision>5</cp:revision>
  <cp:lastPrinted>2013-12-13T21:33:00Z</cp:lastPrinted>
  <dcterms:created xsi:type="dcterms:W3CDTF">2014-10-05T21:18:00Z</dcterms:created>
  <dcterms:modified xsi:type="dcterms:W3CDTF">2014-11-18T02:57:00Z</dcterms:modified>
</cp:coreProperties>
</file>